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BCF6" w14:textId="4769AEF6" w:rsidR="004736C0" w:rsidRPr="00A1412F" w:rsidRDefault="00F41AED" w:rsidP="00A1412F">
      <w:pPr>
        <w:spacing w:line="360" w:lineRule="auto"/>
        <w:jc w:val="center"/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0EB88692" wp14:editId="7D086DD0">
            <wp:simplePos x="0" y="0"/>
            <wp:positionH relativeFrom="column">
              <wp:posOffset>6080125</wp:posOffset>
            </wp:positionH>
            <wp:positionV relativeFrom="paragraph">
              <wp:posOffset>-5715</wp:posOffset>
            </wp:positionV>
            <wp:extent cx="539750" cy="467995"/>
            <wp:effectExtent l="0" t="0" r="0" b="0"/>
            <wp:wrapNone/>
            <wp:docPr id="4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Gautami"/>
          <w:b/>
          <w:noProof/>
          <w:spacing w:val="50"/>
          <w:sz w:val="32"/>
          <w:szCs w:val="32"/>
          <w:u w:val="single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580F39AC" wp14:editId="4A8E26E4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094740" cy="1257300"/>
            <wp:effectExtent l="0" t="0" r="0" b="0"/>
            <wp:wrapNone/>
            <wp:docPr id="4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C0" w:rsidRPr="00AF43EB"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  <w:t>ΔΗΛΩΣΗ ΣΥΜΜΕΤΟΧΗΣ</w:t>
      </w:r>
    </w:p>
    <w:p w14:paraId="5F79DF3D" w14:textId="038038EB" w:rsidR="00501A14" w:rsidRPr="006C2DD6" w:rsidRDefault="00F41AED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40"/>
          <w:szCs w:val="40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40"/>
          <w:szCs w:val="4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B2462E2" wp14:editId="46566095">
            <wp:simplePos x="0" y="0"/>
            <wp:positionH relativeFrom="column">
              <wp:posOffset>5570220</wp:posOffset>
            </wp:positionH>
            <wp:positionV relativeFrom="paragraph">
              <wp:posOffset>17145</wp:posOffset>
            </wp:positionV>
            <wp:extent cx="433705" cy="459105"/>
            <wp:effectExtent l="0" t="0" r="0" b="0"/>
            <wp:wrapNone/>
            <wp:docPr id="4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Gautami"/>
          <w:b/>
          <w:noProof/>
          <w:spacing w:val="50"/>
          <w:sz w:val="40"/>
          <w:szCs w:val="40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1DF26B6B" wp14:editId="3C69EA82">
            <wp:simplePos x="0" y="0"/>
            <wp:positionH relativeFrom="column">
              <wp:posOffset>6619875</wp:posOffset>
            </wp:positionH>
            <wp:positionV relativeFrom="paragraph">
              <wp:posOffset>40640</wp:posOffset>
            </wp:positionV>
            <wp:extent cx="466725" cy="435610"/>
            <wp:effectExtent l="0" t="0" r="0" b="0"/>
            <wp:wrapNone/>
            <wp:docPr id="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12F" w:rsidRPr="00501A14">
        <w:rPr>
          <w:rFonts w:ascii="Century Gothic" w:hAnsi="Century Gothic" w:cs="Gautami"/>
          <w:b/>
          <w:spacing w:val="50"/>
          <w:sz w:val="40"/>
          <w:szCs w:val="40"/>
        </w:rPr>
        <w:t>TOC</w:t>
      </w:r>
    </w:p>
    <w:p w14:paraId="61761800" w14:textId="77777777" w:rsidR="00A1412F" w:rsidRPr="00A1412F" w:rsidRDefault="00A1412F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28"/>
          <w:szCs w:val="28"/>
          <w:lang w:val="el-GR"/>
        </w:rPr>
      </w:pPr>
      <w:r w:rsidRPr="00A1412F">
        <w:rPr>
          <w:rFonts w:ascii="Century Gothic" w:hAnsi="Century Gothic" w:cs="Gautami"/>
          <w:b/>
          <w:spacing w:val="50"/>
          <w:sz w:val="32"/>
          <w:szCs w:val="32"/>
          <w:lang w:val="el-GR"/>
        </w:rPr>
        <w:t>(</w:t>
      </w:r>
      <w:r>
        <w:rPr>
          <w:rFonts w:ascii="Century Gothic" w:hAnsi="Century Gothic" w:cs="Gautami"/>
          <w:b/>
          <w:spacing w:val="50"/>
          <w:sz w:val="32"/>
          <w:szCs w:val="32"/>
          <w:lang w:val="el-GR"/>
        </w:rPr>
        <w:t>ΑΞΙΟΛΟΓΗΣΗ ΧΑΡΑΚΤΗΡΟΣ)</w:t>
      </w:r>
    </w:p>
    <w:p w14:paraId="0A83A6F9" w14:textId="4306DFA6" w:rsidR="004736C0" w:rsidRPr="00AF43EB" w:rsidRDefault="006C2DD6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40"/>
          <w:szCs w:val="40"/>
          <w:lang w:val="el-GR"/>
        </w:rPr>
      </w:pPr>
      <w:r>
        <w:rPr>
          <w:rFonts w:ascii="Century Gothic" w:hAnsi="Century Gothic" w:cs="Gautami"/>
          <w:b/>
          <w:spacing w:val="50"/>
          <w:sz w:val="40"/>
          <w:szCs w:val="40"/>
          <w:lang w:val="en-GB"/>
        </w:rPr>
        <w:t>25</w:t>
      </w:r>
      <w:r w:rsidR="008E6074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</w:t>
      </w:r>
      <w:r w:rsidR="00721B8D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Μαΐου</w:t>
      </w:r>
      <w:r w:rsidR="00A77266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202</w:t>
      </w: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5</w:t>
      </w:r>
    </w:p>
    <w:p w14:paraId="77A9524E" w14:textId="727FD25A" w:rsidR="00565FAC" w:rsidRPr="00501A14" w:rsidRDefault="004736C0" w:rsidP="00565FAC">
      <w:pPr>
        <w:jc w:val="center"/>
        <w:rPr>
          <w:rFonts w:ascii="Century Gothic" w:hAnsi="Century Gothic" w:cs="Gautami"/>
          <w:b/>
          <w:sz w:val="28"/>
          <w:szCs w:val="32"/>
          <w:lang w:val="el-GR"/>
        </w:rPr>
      </w:pPr>
      <w:r w:rsidRPr="007D2515">
        <w:rPr>
          <w:rFonts w:ascii="Century Gothic" w:hAnsi="Century Gothic" w:cs="Gautami"/>
          <w:b/>
          <w:sz w:val="28"/>
          <w:szCs w:val="32"/>
          <w:lang w:val="el-GR"/>
        </w:rPr>
        <w:t>ΚΡΙΤ</w:t>
      </w:r>
      <w:r w:rsidR="00CD6586" w:rsidRPr="007D2515">
        <w:rPr>
          <w:rFonts w:ascii="Century Gothic" w:hAnsi="Century Gothic" w:cs="Gautami"/>
          <w:b/>
          <w:sz w:val="28"/>
          <w:szCs w:val="32"/>
          <w:lang w:val="el-GR"/>
        </w:rPr>
        <w:t>Η</w:t>
      </w:r>
      <w:r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Σ : </w:t>
      </w:r>
      <w:r w:rsidR="002049D1">
        <w:rPr>
          <w:rFonts w:ascii="Century Gothic" w:hAnsi="Century Gothic" w:cs="Gautami"/>
          <w:b/>
          <w:sz w:val="28"/>
          <w:szCs w:val="32"/>
          <w:lang w:val="el-GR"/>
        </w:rPr>
        <w:t>Κουνέλας Βασίλ</w:t>
      </w:r>
      <w:r w:rsidR="00F53B4D">
        <w:rPr>
          <w:rFonts w:ascii="Century Gothic" w:hAnsi="Century Gothic" w:cs="Gautami"/>
          <w:b/>
          <w:sz w:val="28"/>
          <w:szCs w:val="32"/>
          <w:lang w:val="el-GR"/>
        </w:rPr>
        <w:t>η</w:t>
      </w:r>
      <w:r w:rsidR="002049D1">
        <w:rPr>
          <w:rFonts w:ascii="Century Gothic" w:hAnsi="Century Gothic" w:cs="Gautami"/>
          <w:b/>
          <w:sz w:val="28"/>
          <w:szCs w:val="32"/>
          <w:lang w:val="el-GR"/>
        </w:rPr>
        <w:t>ς</w:t>
      </w:r>
      <w:r w:rsidR="00C137BA">
        <w:rPr>
          <w:rFonts w:ascii="Century Gothic" w:hAnsi="Century Gothic" w:cs="Gautami"/>
          <w:b/>
          <w:sz w:val="28"/>
          <w:szCs w:val="32"/>
          <w:lang w:val="el-GR"/>
        </w:rPr>
        <w:t xml:space="preserve"> </w:t>
      </w:r>
      <w:r w:rsidR="00F53B4D" w:rsidRPr="00F53B4D">
        <w:rPr>
          <w:rFonts w:ascii="Century Gothic" w:hAnsi="Century Gothic" w:cs="Gautami"/>
          <w:b/>
          <w:sz w:val="28"/>
          <w:szCs w:val="32"/>
          <w:lang w:val="el-GR"/>
        </w:rPr>
        <w:t xml:space="preserve"> </w:t>
      </w:r>
      <w:r w:rsidR="00995936"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ΒΚΠ : </w:t>
      </w:r>
      <w:r w:rsidR="00026ACF">
        <w:rPr>
          <w:rFonts w:ascii="Century Gothic" w:hAnsi="Century Gothic" w:cs="Gautami"/>
          <w:b/>
          <w:sz w:val="28"/>
          <w:szCs w:val="32"/>
          <w:lang w:val="el-GR"/>
        </w:rPr>
        <w:t>Ρεμούνδος Γιάννης</w:t>
      </w:r>
    </w:p>
    <w:p w14:paraId="35C76EDA" w14:textId="77777777" w:rsidR="00152917" w:rsidRPr="00CD6586" w:rsidRDefault="00152917" w:rsidP="00152917">
      <w:pPr>
        <w:spacing w:before="120"/>
        <w:jc w:val="center"/>
        <w:rPr>
          <w:rFonts w:ascii="Century Gothic" w:hAnsi="Century Gothic" w:cs="Gautami"/>
          <w:b/>
          <w:position w:val="-36"/>
          <w:sz w:val="28"/>
          <w:szCs w:val="28"/>
          <w:lang w:val="el-GR"/>
        </w:rPr>
      </w:pPr>
      <w:r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ΔΙ</w:t>
      </w:r>
      <w:r w:rsidR="004B1B83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 xml:space="preserve">ΟΡΓΑΝΩΤΗΣ : 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ΟΜΙΛΟΣ ΚΥΝΟΦΙΛΩΝ ΝΤΟΜΠΕΡΜΑΝ ΕΛΛΑΔΟΣ (Ο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Κ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Ν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Ε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)</w:t>
      </w:r>
    </w:p>
    <w:p w14:paraId="3EF4660E" w14:textId="77777777" w:rsidR="00CD6586" w:rsidRDefault="00CD6586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l-GR"/>
        </w:rPr>
      </w:pPr>
    </w:p>
    <w:p w14:paraId="40FBFE27" w14:textId="5950EF8A" w:rsidR="004736C0" w:rsidRPr="00152917" w:rsidRDefault="00F41AED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l-GR"/>
        </w:rPr>
      </w:pPr>
      <w:r>
        <w:rPr>
          <w:rFonts w:ascii="Century Gothic" w:hAnsi="Century Gothic" w:cs="Gautami"/>
          <w:b/>
          <w:noProof/>
          <w:spacing w:val="4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FB040" wp14:editId="7D30EF15">
                <wp:simplePos x="0" y="0"/>
                <wp:positionH relativeFrom="column">
                  <wp:posOffset>-685800</wp:posOffset>
                </wp:positionH>
                <wp:positionV relativeFrom="paragraph">
                  <wp:posOffset>240665</wp:posOffset>
                </wp:positionV>
                <wp:extent cx="7772400" cy="0"/>
                <wp:effectExtent l="13970" t="12065" r="5080" b="6985"/>
                <wp:wrapNone/>
                <wp:docPr id="148159278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BB8D8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8.95pt" to="55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IIsAEAAEgDAAAOAAAAZHJzL2Uyb0RvYy54bWysU8Fu2zAMvQ/YPwi6L3aCddm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"/>
            </w:pict>
          </mc:Fallback>
        </mc:AlternateContent>
      </w:r>
      <w:r w:rsidR="004736C0" w:rsidRPr="00152917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>ΤΟΠΟΣ : ΑΥΛΩΝΑΣ</w:t>
      </w:r>
      <w:r w:rsidR="00152917" w:rsidRPr="00152917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 xml:space="preserve"> ΑΤΤΙΚΗΣ</w:t>
      </w:r>
    </w:p>
    <w:p w14:paraId="1E51FA8F" w14:textId="77777777" w:rsidR="004873F6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l-GR"/>
        </w:rPr>
      </w:pPr>
    </w:p>
    <w:p w14:paraId="4A05F200" w14:textId="77777777" w:rsidR="004873F6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l-GR"/>
        </w:rPr>
      </w:pPr>
    </w:p>
    <w:p w14:paraId="6121D0BA" w14:textId="77777777" w:rsidR="004873F6" w:rsidRDefault="004873F6" w:rsidP="004873F6">
      <w:pPr>
        <w:spacing w:line="360" w:lineRule="auto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 w:rsidRPr="004873F6">
        <w:rPr>
          <w:rFonts w:ascii="Century Gothic" w:hAnsi="Century Gothic" w:cs="Gautami"/>
          <w:b/>
          <w:sz w:val="22"/>
          <w:szCs w:val="22"/>
          <w:u w:val="single"/>
          <w:lang w:val="el-GR"/>
        </w:rPr>
        <w:t>ΣΤΟΙΧΕΙΑ ΣΚΥΛΟΥ</w:t>
      </w:r>
    </w:p>
    <w:p w14:paraId="69514A88" w14:textId="30EFBB1E" w:rsidR="004873F6" w:rsidRDefault="00F41AED" w:rsidP="004873F6">
      <w:pPr>
        <w:tabs>
          <w:tab w:val="left" w:leader="dot" w:pos="774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E972ED" wp14:editId="3DDBB65C">
                <wp:simplePos x="0" y="0"/>
                <wp:positionH relativeFrom="column">
                  <wp:posOffset>5715000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970" t="8890" r="14605" b="10160"/>
                <wp:wrapNone/>
                <wp:docPr id="5286819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15003" id="Rectangle 12" o:spid="_x0000_s1026" style="position:absolute;margin-left:450pt;margin-top:2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" fillcolor="gray" strokeweight="1pt"/>
            </w:pict>
          </mc:Fallback>
        </mc:AlternateContent>
      </w:r>
      <w:r>
        <w:rPr>
          <w:rFonts w:ascii="Century Gothic" w:hAnsi="Century Gothic" w:cs="Gautam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AA252" wp14:editId="031F194F">
                <wp:simplePos x="0" y="0"/>
                <wp:positionH relativeFrom="column">
                  <wp:posOffset>6172200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3970" t="10160" r="14605" b="8890"/>
                <wp:wrapNone/>
                <wp:docPr id="16887149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D120" id="Rectangle 13" o:spid="_x0000_s1026" style="position:absolute;margin-left:486pt;margin-top:3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" fillcolor="gray" strokeweight="1pt"/>
            </w:pict>
          </mc:Fallback>
        </mc:AlternateContent>
      </w:r>
      <w:r w:rsidR="004873F6" w:rsidRPr="004873F6">
        <w:rPr>
          <w:rFonts w:ascii="Century Gothic" w:hAnsi="Century Gothic" w:cs="Gautami"/>
          <w:b/>
          <w:sz w:val="22"/>
          <w:szCs w:val="22"/>
          <w:lang w:val="el-GR"/>
        </w:rPr>
        <w:t>ΟΝΟΜ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>Α :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ΦΥΛΟ :   Α        Θ</w:t>
      </w:r>
    </w:p>
    <w:p w14:paraId="6EA530E0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ΦΥΛΗ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ΗΜ/ΝΙΑ ΓΕΝΝΗΣΗΣ :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5250E9AD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ΑΡ.ΓΕΝΕΑΛΟΓΙΟΥ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Η/Τ (</w:t>
      </w:r>
      <w:r>
        <w:rPr>
          <w:rFonts w:ascii="Century Gothic" w:hAnsi="Century Gothic" w:cs="Gautami"/>
          <w:b/>
          <w:sz w:val="22"/>
          <w:szCs w:val="22"/>
        </w:rPr>
        <w:t>MICROCHIP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) </w:t>
      </w: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052165B2" w14:textId="77777777" w:rsidR="004873F6" w:rsidRDefault="004873F6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ΚΥΝΑΓΩΓΟΣ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6D471AF4" w14:textId="77777777" w:rsidR="00261957" w:rsidRDefault="00261957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ΙΔΙΟΚΤΗΤΗΣ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5BE1F2CF" w14:textId="77777777" w:rsidR="00261957" w:rsidRPr="009E00FE" w:rsidRDefault="00A71931" w:rsidP="009E00FE">
      <w:pPr>
        <w:tabs>
          <w:tab w:val="left" w:leader="dot" w:pos="7200"/>
          <w:tab w:val="left" w:leader="dot" w:pos="9900"/>
        </w:tabs>
        <w:spacing w:before="120" w:line="360" w:lineRule="auto"/>
        <w:jc w:val="center"/>
        <w:rPr>
          <w:rFonts w:ascii="Century Gothic" w:hAnsi="Century Gothic" w:cs="Gautami"/>
          <w:b/>
          <w:sz w:val="28"/>
          <w:szCs w:val="28"/>
          <w:u w:val="single"/>
          <w:lang w:val="el-GR"/>
        </w:rPr>
      </w:pPr>
      <w:r w:rsidRPr="009E00FE">
        <w:rPr>
          <w:rFonts w:ascii="Century Gothic" w:hAnsi="Century Gothic" w:cs="Gautami"/>
          <w:b/>
          <w:sz w:val="28"/>
          <w:szCs w:val="28"/>
          <w:u w:val="single"/>
          <w:lang w:val="el-GR"/>
        </w:rPr>
        <w:t>ΣΥΜΜΕΤΟΧΗ ΣΕ ΕΞΕΤΑΣΗ</w:t>
      </w:r>
    </w:p>
    <w:tbl>
      <w:tblPr>
        <w:tblW w:w="1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52"/>
      </w:tblGrid>
      <w:tr w:rsidR="002049D1" w:rsidRPr="004E01F4" w14:paraId="58536851" w14:textId="77777777" w:rsidTr="002049D1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62CC5E5" w14:textId="77777777" w:rsidR="002049D1" w:rsidRPr="004E01F4" w:rsidRDefault="002049D1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>
              <w:rPr>
                <w:rFonts w:ascii="Century Gothic" w:hAnsi="Century Gothic" w:cs="Gautami"/>
                <w:b/>
              </w:rPr>
              <w:t>T.O.C.</w:t>
            </w:r>
          </w:p>
        </w:tc>
        <w:tc>
          <w:tcPr>
            <w:tcW w:w="352" w:type="dxa"/>
            <w:shd w:val="clear" w:color="auto" w:fill="auto"/>
          </w:tcPr>
          <w:p w14:paraId="7EB09BBC" w14:textId="77777777" w:rsidR="002049D1" w:rsidRPr="004E01F4" w:rsidRDefault="002049D1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</w:tr>
    </w:tbl>
    <w:p w14:paraId="12D5D05B" w14:textId="77777777" w:rsidR="00C52CDA" w:rsidRPr="00035615" w:rsidRDefault="00C52CDA" w:rsidP="00CD6586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240" w:line="360" w:lineRule="auto"/>
        <w:jc w:val="center"/>
        <w:rPr>
          <w:rFonts w:ascii="Century Gothic" w:hAnsi="Century Gothic" w:cs="Gautami"/>
          <w:b/>
          <w:sz w:val="28"/>
          <w:szCs w:val="28"/>
          <w:u w:val="single"/>
          <w:lang w:val="el-GR"/>
        </w:rPr>
      </w:pPr>
      <w:r w:rsidRPr="00C52CDA">
        <w:rPr>
          <w:rFonts w:ascii="Century Gothic" w:hAnsi="Century Gothic" w:cs="Gautami"/>
          <w:b/>
          <w:sz w:val="28"/>
          <w:szCs w:val="28"/>
          <w:u w:val="single"/>
          <w:lang w:val="el-GR"/>
        </w:rPr>
        <w:t>ΚΟΣΤΟΣ ΣΥΜΜΕΤΟΧΗΣ</w:t>
      </w:r>
    </w:p>
    <w:p w14:paraId="2FA7003C" w14:textId="77777777" w:rsidR="00BA71E3" w:rsidRPr="00AA4607" w:rsidRDefault="00BA71E3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b/>
          <w:sz w:val="22"/>
          <w:szCs w:val="20"/>
          <w:lang w:val="el-GR"/>
        </w:rPr>
      </w:pPr>
      <w:r w:rsidRPr="00AA4607">
        <w:rPr>
          <w:rFonts w:ascii="Century Gothic" w:hAnsi="Century Gothic" w:cs="Gautami"/>
          <w:sz w:val="22"/>
          <w:szCs w:val="20"/>
          <w:lang w:val="el-GR"/>
        </w:rPr>
        <w:t>ΜΕΛΗ ΟΚΝΕ ΤΑΜΕΙΑΚ</w:t>
      </w:r>
      <w:r w:rsidR="00035615" w:rsidRPr="00AA4607">
        <w:rPr>
          <w:rFonts w:ascii="Century Gothic" w:hAnsi="Century Gothic" w:cs="Gautami"/>
          <w:sz w:val="22"/>
          <w:szCs w:val="20"/>
          <w:lang w:val="el-GR"/>
        </w:rPr>
        <w:t>ΩΣ</w:t>
      </w:r>
      <w:r w:rsidRPr="00AA4607">
        <w:rPr>
          <w:rFonts w:ascii="Century Gothic" w:hAnsi="Century Gothic" w:cs="Gautami"/>
          <w:sz w:val="22"/>
          <w:szCs w:val="20"/>
          <w:lang w:val="el-GR"/>
        </w:rPr>
        <w:t xml:space="preserve"> ΕΝΤΑΞΕΙ</w:t>
      </w:r>
      <w:r w:rsidRPr="00AA4607">
        <w:rPr>
          <w:rFonts w:ascii="Century Gothic" w:hAnsi="Century Gothic" w:cs="Gautami"/>
          <w:b/>
          <w:sz w:val="22"/>
          <w:szCs w:val="20"/>
          <w:lang w:val="el-GR"/>
        </w:rPr>
        <w:t>: €</w:t>
      </w:r>
      <w:r w:rsidR="00A1412F">
        <w:rPr>
          <w:rFonts w:ascii="Century Gothic" w:hAnsi="Century Gothic" w:cs="Gautami"/>
          <w:b/>
          <w:sz w:val="22"/>
          <w:szCs w:val="20"/>
          <w:lang w:val="el-GR"/>
        </w:rPr>
        <w:t>3</w:t>
      </w:r>
      <w:r w:rsidR="00AA4607" w:rsidRPr="00943405">
        <w:rPr>
          <w:rFonts w:ascii="Century Gothic" w:hAnsi="Century Gothic" w:cs="Gautami"/>
          <w:b/>
          <w:sz w:val="22"/>
          <w:szCs w:val="20"/>
          <w:lang w:val="el-GR"/>
        </w:rPr>
        <w:t>0</w:t>
      </w:r>
      <w:r w:rsidRPr="00AA4607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</w:p>
    <w:p w14:paraId="34C0DB15" w14:textId="77777777" w:rsidR="009642BA" w:rsidRDefault="009642BA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u w:val="single"/>
          <w:lang w:val="el-GR"/>
        </w:rPr>
      </w:pPr>
    </w:p>
    <w:p w14:paraId="65A193F0" w14:textId="77777777" w:rsidR="0027068C" w:rsidRDefault="0027068C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lang w:val="el-GR"/>
        </w:rPr>
      </w:pPr>
      <w:r w:rsidRPr="0027068C">
        <w:rPr>
          <w:rFonts w:ascii="Century Gothic" w:hAnsi="Century Gothic" w:cs="Gautami"/>
          <w:b/>
          <w:sz w:val="20"/>
          <w:szCs w:val="20"/>
          <w:u w:val="single"/>
          <w:lang w:val="el-GR"/>
        </w:rPr>
        <w:t>ΠΡΟΣΟΧΗ</w:t>
      </w:r>
      <w:r w:rsidR="00C52CDA" w:rsidRPr="0027068C">
        <w:rPr>
          <w:rFonts w:ascii="Century Gothic" w:hAnsi="Century Gothic" w:cs="Gautami"/>
          <w:b/>
          <w:sz w:val="20"/>
          <w:szCs w:val="20"/>
          <w:lang w:val="el-GR"/>
        </w:rPr>
        <w:t xml:space="preserve"> : </w:t>
      </w:r>
    </w:p>
    <w:p w14:paraId="02B539D4" w14:textId="77777777" w:rsidR="009631FF" w:rsidRPr="008026AB" w:rsidRDefault="009631FF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>Η ταυτοποίηση του σκύλου είναι υποχρεωτική για τη συμμετοχή του σε εξέταση εργασίας</w:t>
      </w:r>
    </w:p>
    <w:p w14:paraId="7D78331C" w14:textId="545F49A3" w:rsidR="009642BA" w:rsidRPr="00E611B1" w:rsidRDefault="00C52CDA" w:rsidP="00E611B1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 w:line="360" w:lineRule="auto"/>
        <w:jc w:val="center"/>
        <w:rPr>
          <w:rFonts w:ascii="Century Gothic" w:hAnsi="Century Gothic" w:cs="Gautami"/>
          <w:b/>
          <w:color w:val="FF0000"/>
          <w:lang w:val="el-GR"/>
        </w:rPr>
      </w:pPr>
      <w:r w:rsidRPr="00B52529">
        <w:rPr>
          <w:rFonts w:ascii="Century Gothic" w:hAnsi="Century Gothic" w:cs="Gautami"/>
          <w:b/>
          <w:color w:val="FF0000"/>
          <w:lang w:val="el-GR"/>
        </w:rPr>
        <w:t>ΛΗΞΗ ΔΗΛΩΣΕΩΝ ΣΥΜΜΕΤΟΧΗΣ ΣΕ</w:t>
      </w:r>
      <w:r w:rsidR="00A1412F" w:rsidRPr="00A1412F">
        <w:rPr>
          <w:rFonts w:ascii="Century Gothic" w:hAnsi="Century Gothic" w:cs="Gautami"/>
          <w:b/>
          <w:color w:val="FF0000"/>
          <w:lang w:val="el-GR"/>
        </w:rPr>
        <w:t xml:space="preserve"> </w:t>
      </w:r>
      <w:r w:rsidR="00A1412F">
        <w:rPr>
          <w:rFonts w:ascii="Century Gothic" w:hAnsi="Century Gothic" w:cs="Gautami"/>
          <w:b/>
          <w:color w:val="FF0000"/>
        </w:rPr>
        <w:t>TOC</w:t>
      </w:r>
      <w:r w:rsidRPr="00B52529">
        <w:rPr>
          <w:rFonts w:ascii="Century Gothic" w:hAnsi="Century Gothic" w:cs="Gautami"/>
          <w:b/>
          <w:color w:val="FF0000"/>
          <w:lang w:val="el-GR"/>
        </w:rPr>
        <w:t xml:space="preserve"> : </w:t>
      </w:r>
      <w:r w:rsidR="00721B8D">
        <w:rPr>
          <w:rFonts w:ascii="Century Gothic" w:hAnsi="Century Gothic" w:cs="Gautami"/>
          <w:b/>
          <w:color w:val="FF0000"/>
          <w:lang w:val="el-GR"/>
        </w:rPr>
        <w:t>22</w:t>
      </w:r>
      <w:r w:rsidR="00BA71E3" w:rsidRPr="00B52529">
        <w:rPr>
          <w:rFonts w:ascii="Century Gothic" w:hAnsi="Century Gothic" w:cs="Gautami"/>
          <w:b/>
          <w:color w:val="FF0000"/>
          <w:lang w:val="el-GR"/>
        </w:rPr>
        <w:t xml:space="preserve"> / </w:t>
      </w:r>
      <w:r w:rsidR="00721B8D">
        <w:rPr>
          <w:rFonts w:ascii="Century Gothic" w:hAnsi="Century Gothic" w:cs="Gautami"/>
          <w:b/>
          <w:color w:val="FF0000"/>
          <w:lang w:val="el-GR"/>
        </w:rPr>
        <w:t xml:space="preserve">05 </w:t>
      </w:r>
      <w:r w:rsidR="00AA4487">
        <w:rPr>
          <w:rFonts w:ascii="Century Gothic" w:hAnsi="Century Gothic" w:cs="Gautami"/>
          <w:b/>
          <w:color w:val="FF0000"/>
          <w:lang w:val="el-GR"/>
        </w:rPr>
        <w:t>/</w:t>
      </w:r>
      <w:r w:rsidR="00797C60">
        <w:rPr>
          <w:rFonts w:ascii="Century Gothic" w:hAnsi="Century Gothic" w:cs="Gautami"/>
          <w:b/>
          <w:color w:val="FF0000"/>
          <w:lang w:val="el-GR"/>
        </w:rPr>
        <w:t xml:space="preserve"> </w:t>
      </w:r>
      <w:r w:rsidR="008E6074">
        <w:rPr>
          <w:rFonts w:ascii="Century Gothic" w:hAnsi="Century Gothic" w:cs="Gautami"/>
          <w:b/>
          <w:color w:val="FF0000"/>
          <w:lang w:val="el-GR"/>
        </w:rPr>
        <w:t>202</w:t>
      </w:r>
      <w:r w:rsidR="00721B8D">
        <w:rPr>
          <w:rFonts w:ascii="Century Gothic" w:hAnsi="Century Gothic" w:cs="Gautami"/>
          <w:b/>
          <w:color w:val="FF0000"/>
          <w:lang w:val="el-GR"/>
        </w:rPr>
        <w:t>5</w:t>
      </w:r>
    </w:p>
    <w:p w14:paraId="074DA2C1" w14:textId="77777777" w:rsidR="00A1412F" w:rsidRPr="00C8700A" w:rsidRDefault="00A1412F" w:rsidP="00A1412F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color w:val="FF0000"/>
          <w:lang w:val="el-GR"/>
        </w:rPr>
      </w:pPr>
      <w:r w:rsidRPr="00C8700A">
        <w:rPr>
          <w:rFonts w:ascii="Century Gothic" w:hAnsi="Century Gothic" w:cs="Gautami"/>
          <w:color w:val="FF0000"/>
          <w:lang w:val="el-GR"/>
        </w:rPr>
        <w:t xml:space="preserve">ΔΗΛΩΣΕΙΣ ΣΥΜΜΕΤΟΧΗΣ ΣΤΟ </w:t>
      </w:r>
      <w:r w:rsidRPr="00C8700A">
        <w:rPr>
          <w:rFonts w:ascii="Century Gothic" w:hAnsi="Century Gothic" w:cs="Gautami"/>
          <w:color w:val="FF0000"/>
        </w:rPr>
        <w:t>dobermannclubofgreece</w:t>
      </w:r>
      <w:r w:rsidRPr="00C8700A">
        <w:rPr>
          <w:rFonts w:ascii="Century Gothic" w:hAnsi="Century Gothic" w:cs="Gautami"/>
          <w:color w:val="FF0000"/>
          <w:lang w:val="el-GR"/>
        </w:rPr>
        <w:t>@</w:t>
      </w:r>
      <w:r w:rsidRPr="00C8700A">
        <w:rPr>
          <w:rFonts w:ascii="Century Gothic" w:hAnsi="Century Gothic" w:cs="Gautami"/>
          <w:color w:val="FF0000"/>
        </w:rPr>
        <w:t>gmail</w:t>
      </w:r>
      <w:r w:rsidRPr="00C8700A">
        <w:rPr>
          <w:rFonts w:ascii="Century Gothic" w:hAnsi="Century Gothic" w:cs="Gautami"/>
          <w:color w:val="FF0000"/>
          <w:lang w:val="el-GR"/>
        </w:rPr>
        <w:t>.</w:t>
      </w:r>
      <w:r w:rsidRPr="00C8700A">
        <w:rPr>
          <w:rFonts w:ascii="Century Gothic" w:hAnsi="Century Gothic" w:cs="Gautami"/>
          <w:color w:val="FF0000"/>
        </w:rPr>
        <w:t>com</w:t>
      </w:r>
    </w:p>
    <w:p w14:paraId="4869679B" w14:textId="5A1CEA2D" w:rsidR="00C52CDA" w:rsidRPr="00C52CDA" w:rsidRDefault="00F41AED" w:rsidP="00C52CD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240" w:line="360" w:lineRule="auto"/>
        <w:jc w:val="center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6214C8" wp14:editId="108BB149">
                <wp:simplePos x="0" y="0"/>
                <wp:positionH relativeFrom="column">
                  <wp:posOffset>-114300</wp:posOffset>
                </wp:positionH>
                <wp:positionV relativeFrom="paragraph">
                  <wp:posOffset>509270</wp:posOffset>
                </wp:positionV>
                <wp:extent cx="6972300" cy="2004060"/>
                <wp:effectExtent l="33020" t="32385" r="33655" b="30480"/>
                <wp:wrapNone/>
                <wp:docPr id="12832183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0040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1000"/>
                          </a:srgb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C49A" w14:textId="77777777" w:rsidR="008026AB" w:rsidRPr="004B1B83" w:rsidRDefault="008026AB" w:rsidP="00C52C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4B1B8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ΥΠΕΥΘΥΝΗ ΔΗΛΩΣΗ</w:t>
                            </w:r>
                          </w:p>
                          <w:p w14:paraId="36BBF3EE" w14:textId="77777777" w:rsidR="004B1B83" w:rsidRPr="00E611B1" w:rsidRDefault="008679FF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Δηλώνω ότι αποδέχομαι τους όρους συμμετοχής του διοργανωτή Ομίλου, όλα τα στοιχεία που παρέχω είναι αληθή, από όσο γνωρίζω ο </w:t>
                            </w:r>
                            <w:r w:rsidR="002414C8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σ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κύλος μου δεν πάσχει από μεταδοτική ασθένεια, ούτε έχει έρθει σε επαφή με φορείς σε </w:t>
                            </w:r>
                            <w:r w:rsidR="002414C8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χρονικό διάστημα 6 εβδομάδων πρι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ν από την Έκθεση</w:t>
                            </w:r>
                            <w:r w:rsidR="002414C8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/Εξέταση/Αγώνα,  έχει ταυτοποιηθεί ηλεκτρονικά, </w:t>
                            </w:r>
                            <w:r w:rsidR="00943405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είναι πλήρως εμβολιασμένος &amp; αποπαρασιτωμένος, όπως φαίνεται &amp; στο σφραγισμένο &amp;</w:t>
                            </w:r>
                            <w:r w:rsidR="001B234D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 υπογεγραμμένο από Κτηνίατρο Βιβλιάριο Υγείας του &amp; και δεν του έχει χορηγηθεί καμία φαρμακευτική ουσία πριν ή κατά την διάρκεια της εκδήλωσης, ώστε να αυξηθεί το φυσικό επίπεδο των ικανοτήτων του. 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 w:rsidR="00E455C5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Δηλώνω επίσης ότι  ο σκύλος ιδιοκτησίας μου δεν έχει υποστεί επέμβαση για κοπή αυτιών ή και ουράς.</w:t>
                            </w:r>
                            <w:r w:rsidR="002414C8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Γνωρίζω ότι ο διοργανωτής διατηρεί το δικαίωμα να αλλάξει το πρόγραμμα ή και τον κριτή, είμαι αποκλειστικά υπεύθυνος για οποιαδήποτε σωματική (σε άνθρωπο ή σκύλο) ή υλική φθορά προκληθεί από σκύλο ιδιοκτησίας μου και τέλος αποδέχομαι να αναγραφούν στον κατάλογο της Έκθεσης τα προσωπικά μου στοιχεία που παρέχω στην παρούσα Δήλωση </w:t>
                            </w:r>
                            <w:r w:rsidR="00E611B1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Συμμετοχής</w:t>
                            </w:r>
                            <w:r w:rsidR="00E611B1" w:rsidRPr="00E611B1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</w:p>
                          <w:p w14:paraId="6389BCD7" w14:textId="77777777" w:rsidR="00E611B1" w:rsidRDefault="00E611B1" w:rsidP="00E611B1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61E5F12" w14:textId="77777777" w:rsidR="00E611B1" w:rsidRDefault="00E611B1" w:rsidP="00E611B1">
                            <w:pPr>
                              <w:tabs>
                                <w:tab w:val="right" w:leader="underscore" w:pos="2700"/>
                                <w:tab w:val="right" w:leader="underscore" w:pos="3240"/>
                                <w:tab w:val="right" w:leader="underscore" w:pos="3960"/>
                                <w:tab w:val="right" w:pos="4500"/>
                                <w:tab w:val="right" w:pos="7560"/>
                                <w:tab w:val="right" w:leader="underscore" w:pos="10620"/>
                              </w:tabs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>ΗΜΕΡΟΜΗΝΙΑ 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ΥΠΟΓΡΑΦΗ 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</w:p>
                          <w:p w14:paraId="4631FCA5" w14:textId="77777777" w:rsidR="00695AA9" w:rsidRPr="00695AA9" w:rsidRDefault="00695AA9" w:rsidP="00E611B1">
                            <w:pPr>
                              <w:tabs>
                                <w:tab w:val="right" w:leader="underscore" w:pos="2700"/>
                                <w:tab w:val="right" w:leader="underscore" w:pos="3240"/>
                                <w:tab w:val="right" w:leader="underscore" w:pos="3960"/>
                                <w:tab w:val="right" w:pos="4500"/>
                                <w:tab w:val="right" w:pos="7560"/>
                                <w:tab w:val="right" w:leader="underscore" w:pos="10620"/>
                              </w:tabs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6B62E3F" w14:textId="77777777" w:rsidR="00E611B1" w:rsidRDefault="00E611B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1618D45F" w14:textId="77777777" w:rsidR="00E611B1" w:rsidRPr="00E611B1" w:rsidRDefault="00E611B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214C8" id="Rectangle 31" o:spid="_x0000_s1026" style="position:absolute;left:0;text-align:left;margin-left:-9pt;margin-top:40.1pt;width:549pt;height:1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" fillcolor="silver" strokeweight="4.5pt">
                <v:fill opacity="40092f"/>
                <v:stroke linestyle="thinThick"/>
                <v:textbox>
                  <w:txbxContent>
                    <w:p w14:paraId="018DC49A" w14:textId="77777777" w:rsidR="008026AB" w:rsidRPr="004B1B83" w:rsidRDefault="008026AB" w:rsidP="00C52CD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4B1B83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ΥΠΕΥΘΥΝΗ ΔΗΛΩΣΗ</w:t>
                      </w:r>
                    </w:p>
                    <w:p w14:paraId="36BBF3EE" w14:textId="77777777" w:rsidR="004B1B83" w:rsidRPr="00E611B1" w:rsidRDefault="008679FF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</w:pP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Δηλώνω ότι αποδέχομαι τους όρους συμμετοχής του διοργανωτή Ομίλου, όλα τα στοιχεία που παρέχω είναι αληθή, από όσο γνωρίζω ο </w:t>
                      </w:r>
                      <w:r w:rsidR="002414C8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σ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κύλος μου δεν πάσχει από μεταδοτική ασθένεια, ούτε έχει έρθει σε επαφή με φορείς σε </w:t>
                      </w:r>
                      <w:r w:rsidR="002414C8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χρονικό διάστημα 6 εβδομάδων πρι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ν από την Έκθεση</w:t>
                      </w:r>
                      <w:r w:rsidR="002414C8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/Εξέταση/Αγώνα,  έχει ταυτοποιηθεί ηλεκτρονικά, </w:t>
                      </w:r>
                      <w:r w:rsidR="00943405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είναι πλήρως εμβολιασμένος &amp; αποπαρασιτωμένος, όπως φαίνεται &amp; στο σφραγισμένο &amp;</w:t>
                      </w:r>
                      <w:r w:rsidR="001B234D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 υπογεγραμμένο από Κτηνίατρο Βιβλιάριο Υγείας του &amp; και δεν του έχει χορηγηθεί καμία φαρμακευτική ουσία πριν ή κατά την διάρκεια της εκδήλωσης, ώστε να αυξηθεί το φυσικό επίπεδο των ικανοτήτων του. 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r w:rsidR="00E455C5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Δηλώνω επίσης ότι  ο σκύλος ιδιοκτησίας μου δεν έχει υποστεί επέμβαση για κοπή αυτιών ή και ουράς.</w:t>
                      </w:r>
                      <w:r w:rsidR="002414C8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Γνωρίζω ότι ο διοργανωτής διατηρεί το δικαίωμα να αλλάξει το πρόγραμμα ή και τον κριτή, είμαι αποκλειστικά υπεύθυνος για οποιαδήποτε σωματική (σε άνθρωπο ή σκύλο) ή υλική φθορά προκληθεί από σκύλο ιδιοκτησίας μου και τέλος αποδέχομαι να αναγραφούν στον κατάλογο της Έκθεσης τα προσωπικά μου στοιχεία που παρέχω στην παρούσα Δήλωση </w:t>
                      </w:r>
                      <w:r w:rsidR="00E611B1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Συμμετοχής</w:t>
                      </w:r>
                      <w:r w:rsidR="00E611B1" w:rsidRPr="00E611B1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.</w:t>
                      </w:r>
                    </w:p>
                    <w:p w14:paraId="6389BCD7" w14:textId="77777777" w:rsidR="00E611B1" w:rsidRDefault="00E611B1" w:rsidP="00E611B1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</w:pPr>
                    </w:p>
                    <w:p w14:paraId="361E5F12" w14:textId="77777777" w:rsidR="00E611B1" w:rsidRDefault="00E611B1" w:rsidP="00E611B1">
                      <w:pPr>
                        <w:tabs>
                          <w:tab w:val="right" w:leader="underscore" w:pos="2700"/>
                          <w:tab w:val="right" w:leader="underscore" w:pos="3240"/>
                          <w:tab w:val="right" w:leader="underscore" w:pos="3960"/>
                          <w:tab w:val="right" w:pos="4500"/>
                          <w:tab w:val="right" w:pos="7560"/>
                          <w:tab w:val="right" w:leader="underscore" w:pos="10620"/>
                        </w:tabs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>ΗΜΕΡΟΜΗΝΙΑ :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/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/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ΥΠΟΓΡΑΦΗ :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</w:p>
                    <w:p w14:paraId="4631FCA5" w14:textId="77777777" w:rsidR="00695AA9" w:rsidRPr="00695AA9" w:rsidRDefault="00695AA9" w:rsidP="00E611B1">
                      <w:pPr>
                        <w:tabs>
                          <w:tab w:val="right" w:leader="underscore" w:pos="2700"/>
                          <w:tab w:val="right" w:leader="underscore" w:pos="3240"/>
                          <w:tab w:val="right" w:leader="underscore" w:pos="3960"/>
                          <w:tab w:val="right" w:pos="4500"/>
                          <w:tab w:val="right" w:pos="7560"/>
                          <w:tab w:val="right" w:leader="underscore" w:pos="10620"/>
                        </w:tabs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6B62E3F" w14:textId="77777777" w:rsidR="00E611B1" w:rsidRDefault="00E611B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1618D45F" w14:textId="77777777" w:rsidR="00E611B1" w:rsidRPr="00E611B1" w:rsidRDefault="00E611B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52CDA" w:rsidRPr="00C52CDA" w:rsidSect="00152917">
      <w:pgSz w:w="12240" w:h="15840"/>
      <w:pgMar w:top="397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8CB1" w14:textId="77777777" w:rsidR="0020257A" w:rsidRDefault="0020257A" w:rsidP="00E611B1">
      <w:r>
        <w:separator/>
      </w:r>
    </w:p>
  </w:endnote>
  <w:endnote w:type="continuationSeparator" w:id="0">
    <w:p w14:paraId="5BCB3E06" w14:textId="77777777" w:rsidR="0020257A" w:rsidRDefault="0020257A" w:rsidP="00E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5D80" w14:textId="77777777" w:rsidR="0020257A" w:rsidRDefault="0020257A" w:rsidP="00E611B1">
      <w:r>
        <w:separator/>
      </w:r>
    </w:p>
  </w:footnote>
  <w:footnote w:type="continuationSeparator" w:id="0">
    <w:p w14:paraId="08241B2A" w14:textId="77777777" w:rsidR="0020257A" w:rsidRDefault="0020257A" w:rsidP="00E6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720B1F"/>
    <w:multiLevelType w:val="hybridMultilevel"/>
    <w:tmpl w:val="FC503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22391"/>
    <w:multiLevelType w:val="hybridMultilevel"/>
    <w:tmpl w:val="2EFA9D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520994">
    <w:abstractNumId w:val="1"/>
  </w:num>
  <w:num w:numId="2" w16cid:durableId="776366953">
    <w:abstractNumId w:val="2"/>
  </w:num>
  <w:num w:numId="3" w16cid:durableId="14806827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3A"/>
    <w:rsid w:val="00026ACF"/>
    <w:rsid w:val="00035615"/>
    <w:rsid w:val="0005172B"/>
    <w:rsid w:val="0007205A"/>
    <w:rsid w:val="000F1CC1"/>
    <w:rsid w:val="00152917"/>
    <w:rsid w:val="00160E3C"/>
    <w:rsid w:val="0019278B"/>
    <w:rsid w:val="00196034"/>
    <w:rsid w:val="001A6231"/>
    <w:rsid w:val="001B234D"/>
    <w:rsid w:val="001F795F"/>
    <w:rsid w:val="0020257A"/>
    <w:rsid w:val="002049D1"/>
    <w:rsid w:val="002119CC"/>
    <w:rsid w:val="0023463A"/>
    <w:rsid w:val="002414C8"/>
    <w:rsid w:val="00261957"/>
    <w:rsid w:val="0027068C"/>
    <w:rsid w:val="0028542E"/>
    <w:rsid w:val="00292943"/>
    <w:rsid w:val="00293527"/>
    <w:rsid w:val="002A5DE3"/>
    <w:rsid w:val="00346F11"/>
    <w:rsid w:val="003F4B35"/>
    <w:rsid w:val="00423D33"/>
    <w:rsid w:val="004736C0"/>
    <w:rsid w:val="0048326C"/>
    <w:rsid w:val="004873F6"/>
    <w:rsid w:val="004B1B83"/>
    <w:rsid w:val="004E01F4"/>
    <w:rsid w:val="00501A14"/>
    <w:rsid w:val="00502031"/>
    <w:rsid w:val="00515804"/>
    <w:rsid w:val="00565FAC"/>
    <w:rsid w:val="005810C6"/>
    <w:rsid w:val="005C0AFD"/>
    <w:rsid w:val="00665109"/>
    <w:rsid w:val="00695AA9"/>
    <w:rsid w:val="006C2DD6"/>
    <w:rsid w:val="006C5B25"/>
    <w:rsid w:val="00721B8D"/>
    <w:rsid w:val="00791504"/>
    <w:rsid w:val="00791955"/>
    <w:rsid w:val="00797C60"/>
    <w:rsid w:val="007D2515"/>
    <w:rsid w:val="008026AB"/>
    <w:rsid w:val="0082274C"/>
    <w:rsid w:val="008679FF"/>
    <w:rsid w:val="008E6074"/>
    <w:rsid w:val="008F54B9"/>
    <w:rsid w:val="00943405"/>
    <w:rsid w:val="009631FF"/>
    <w:rsid w:val="009642BA"/>
    <w:rsid w:val="009928D4"/>
    <w:rsid w:val="00995936"/>
    <w:rsid w:val="009E00FE"/>
    <w:rsid w:val="009E799A"/>
    <w:rsid w:val="009E7F2C"/>
    <w:rsid w:val="00A00AA4"/>
    <w:rsid w:val="00A1412F"/>
    <w:rsid w:val="00A62608"/>
    <w:rsid w:val="00A71931"/>
    <w:rsid w:val="00A77266"/>
    <w:rsid w:val="00AA4487"/>
    <w:rsid w:val="00AA4607"/>
    <w:rsid w:val="00AF43EB"/>
    <w:rsid w:val="00B52529"/>
    <w:rsid w:val="00B91E4C"/>
    <w:rsid w:val="00B9535A"/>
    <w:rsid w:val="00BA71E3"/>
    <w:rsid w:val="00BE5C42"/>
    <w:rsid w:val="00BE7D22"/>
    <w:rsid w:val="00BF7AC9"/>
    <w:rsid w:val="00C137BA"/>
    <w:rsid w:val="00C420C4"/>
    <w:rsid w:val="00C52CDA"/>
    <w:rsid w:val="00C85D5B"/>
    <w:rsid w:val="00CD6586"/>
    <w:rsid w:val="00D76780"/>
    <w:rsid w:val="00DF5F8E"/>
    <w:rsid w:val="00E139E2"/>
    <w:rsid w:val="00E17E6F"/>
    <w:rsid w:val="00E455C5"/>
    <w:rsid w:val="00E611B1"/>
    <w:rsid w:val="00ED5A1D"/>
    <w:rsid w:val="00F2255B"/>
    <w:rsid w:val="00F41AED"/>
    <w:rsid w:val="00F53B4D"/>
    <w:rsid w:val="00F6265E"/>
    <w:rsid w:val="00F90EC2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o:colormru v:ext="edit" colors="silver"/>
    </o:shapedefaults>
    <o:shapelayout v:ext="edit">
      <o:idmap v:ext="edit" data="1"/>
    </o:shapelayout>
  </w:shapeDefaults>
  <w:decimalSymbol w:val=","/>
  <w:listSeparator w:val=";"/>
  <w14:docId w14:val="4A56B21B"/>
  <w15:chartTrackingRefBased/>
  <w15:docId w15:val="{3C802DC1-01DB-465C-8DFD-2A3B84E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20C4"/>
    <w:rPr>
      <w:rFonts w:ascii="Tahoma" w:hAnsi="Tahoma" w:cs="Tahoma"/>
      <w:sz w:val="16"/>
      <w:szCs w:val="16"/>
    </w:rPr>
  </w:style>
  <w:style w:type="character" w:styleId="-">
    <w:name w:val="FollowedHyperlink"/>
    <w:rsid w:val="003F4B35"/>
    <w:rPr>
      <w:color w:val="800080"/>
      <w:u w:val="single"/>
    </w:rPr>
  </w:style>
  <w:style w:type="paragraph" w:styleId="a5">
    <w:name w:val="header"/>
    <w:basedOn w:val="a"/>
    <w:link w:val="Char"/>
    <w:rsid w:val="00E611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E611B1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rsid w:val="00E611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E611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B1A9-5F43-4874-8AC4-91E91AC8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DOBERMANN CLUB GREECE</dc:creator>
  <cp:keywords>ΔΗΛΩΣΗ ΣΥΜΜΕΤΟΧΗΣ ΤΟC 07.12. 2024</cp:keywords>
  <cp:lastModifiedBy>Valentina Kolostoubi</cp:lastModifiedBy>
  <cp:revision>2</cp:revision>
  <cp:lastPrinted>2024-11-20T17:41:00Z</cp:lastPrinted>
  <dcterms:created xsi:type="dcterms:W3CDTF">2025-05-13T19:23:00Z</dcterms:created>
  <dcterms:modified xsi:type="dcterms:W3CDTF">2025-05-13T19:23:00Z</dcterms:modified>
</cp:coreProperties>
</file>